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1.3.11 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tbl>
      <w:tblPr>
        <w:tblW w:w="7740" w:type="dxa"/>
        <w:jc w:val="right"/>
        <w:tblLook w:val="00A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E97D9A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4A1767">
                    <w:rPr>
                      <w:spacing w:val="20"/>
                      <w:sz w:val="30"/>
                      <w:szCs w:val="30"/>
                    </w:rPr>
                    <w:t>Антоновский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 xml:space="preserve"> </w:t>
                  </w:r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rPr>
          <w:spacing w:val="20"/>
          <w:sz w:val="18"/>
          <w:szCs w:val="1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30"/>
          <w:szCs w:val="30"/>
        </w:rPr>
      </w:pPr>
      <w:r>
        <w:rPr>
          <w:b/>
          <w:spacing w:val="20"/>
          <w:sz w:val="30"/>
          <w:szCs w:val="30"/>
        </w:rPr>
        <w:t xml:space="preserve"> Заявление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 Прошу выдать справку о том, что я в период с _____ по ________ года принимал меры по сохранности наследственного имущества, расположенного по адресу: _________________________________________________________.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Дата                                                                     Подпись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406F7E" w:rsidRDefault="00406F7E" w:rsidP="00B70E7C">
      <w:pPr>
        <w:jc w:val="both"/>
        <w:rPr>
          <w:spacing w:val="20"/>
          <w:sz w:val="28"/>
          <w:szCs w:val="28"/>
        </w:rPr>
      </w:pP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8DB" w:rsidRDefault="004468DB" w:rsidP="00406F7E">
      <w:r>
        <w:separator/>
      </w:r>
    </w:p>
  </w:endnote>
  <w:endnote w:type="continuationSeparator" w:id="0">
    <w:p w:rsidR="004468DB" w:rsidRDefault="004468DB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8DB" w:rsidRDefault="004468DB" w:rsidP="00406F7E">
      <w:r>
        <w:separator/>
      </w:r>
    </w:p>
  </w:footnote>
  <w:footnote w:type="continuationSeparator" w:id="0">
    <w:p w:rsidR="004468DB" w:rsidRDefault="004468DB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221AC1"/>
    <w:rsid w:val="002F1864"/>
    <w:rsid w:val="00315965"/>
    <w:rsid w:val="00324939"/>
    <w:rsid w:val="00406F7E"/>
    <w:rsid w:val="004468DB"/>
    <w:rsid w:val="004A1767"/>
    <w:rsid w:val="00842A11"/>
    <w:rsid w:val="00B70E7C"/>
    <w:rsid w:val="00D13D1D"/>
    <w:rsid w:val="00DE048E"/>
    <w:rsid w:val="00E34AA8"/>
    <w:rsid w:val="00E9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2017-10-13T08:36:00Z</dcterms:modified>
</cp:coreProperties>
</file>